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F944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944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КПЦК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Халилуллин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"ЦВЕТМЕТИНВЕСТ"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Газорезчик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Карымов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Шиганьшанович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Сагдитдинов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оборудования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холодильных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устоновок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МАЛЫШЕВСКАЯ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Канищев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Котельников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Деонид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автоотряда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Жабреев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ТБ, ПБ, и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Фроленков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топливоподачи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"УМСУ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Малетин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"ВМП-Инжиниринг"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Тарасенко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"ЦВЕТМЕТИНВЕСТ"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Булатников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Раздельщик лома и отходов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Сагдитдинов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Колесниченко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автоотряда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ДАБ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Татарченков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Эрнстович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Командир отделения полиции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Красноуральского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ОВО-филиала ФГКУ "УВО ВНГ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Бичиков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Комаровский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 директора по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автономное образовательное учреждение высшего образования "Уральский </w:t>
            </w: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тест </w:t>
            </w:r>
            <w:proofErr w:type="spellStart"/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"ТРАТТОРИЯ"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пылеприготовления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"ВГП-СПЕЦТЕХ"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ИНСТИТУТ "УРАЛГИПРОРУДА"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"Публичная библиотека" НГО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Сударкин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зданий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"МЗИК"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Муллыев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Миннахмет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Хазнахметович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автоотряда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"ЛИСТИНГ"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Кировградское муниципальное предприятие </w:t>
            </w: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Машковцев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ремонту и обслуживанию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тепловых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пуктов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КПЦК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Сиренко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котлоочистных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Артем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"АТЛАНТ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Каницев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Шляпин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 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ФГУП ГЦСС - Управление специальной связи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вспомогательных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Поролло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Рудаченко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КВАНТОР-А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МАЛЫШЕВСКАЯ</w:t>
            </w:r>
            <w:proofErr w:type="gram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филиала "Свердловский" Первоуральские тепловые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Свергунов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турбинного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4739" w:rsidRPr="00914739" w:rsidTr="0091473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Теплинский</w:t>
            </w:r>
            <w:proofErr w:type="spellEnd"/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39" w:rsidRPr="00914739" w:rsidRDefault="00914739" w:rsidP="0091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4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91473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71C90"/>
    <w:rsid w:val="004A5C94"/>
    <w:rsid w:val="00514457"/>
    <w:rsid w:val="005675EF"/>
    <w:rsid w:val="00580901"/>
    <w:rsid w:val="005D62C4"/>
    <w:rsid w:val="00612F94"/>
    <w:rsid w:val="006F4A65"/>
    <w:rsid w:val="00707324"/>
    <w:rsid w:val="00767363"/>
    <w:rsid w:val="008216CC"/>
    <w:rsid w:val="00914739"/>
    <w:rsid w:val="00936DFD"/>
    <w:rsid w:val="00A723B1"/>
    <w:rsid w:val="00A978BD"/>
    <w:rsid w:val="00C63D44"/>
    <w:rsid w:val="00C749FE"/>
    <w:rsid w:val="00C90FDA"/>
    <w:rsid w:val="00CF5770"/>
    <w:rsid w:val="00DB5240"/>
    <w:rsid w:val="00E85485"/>
    <w:rsid w:val="00F944B1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2023-08-23T10:44:00Z</dcterms:modified>
</cp:coreProperties>
</file>